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37" w:rsidRPr="00EC1AA0" w:rsidRDefault="00846237" w:rsidP="00846237">
      <w:pPr>
        <w:spacing w:after="0" w:line="240" w:lineRule="auto"/>
        <w:ind w:left="482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C1AA0">
        <w:rPr>
          <w:rFonts w:ascii="Times New Roman" w:eastAsiaTheme="minorEastAsia" w:hAnsi="Times New Roman" w:cs="Times New Roman"/>
          <w:sz w:val="28"/>
          <w:szCs w:val="28"/>
        </w:rPr>
        <w:t>УТВЕРЖДАЮ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46237" w:rsidRDefault="00846237" w:rsidP="008462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C1AA0">
        <w:rPr>
          <w:rFonts w:ascii="Times New Roman" w:eastAsiaTheme="minorEastAsia" w:hAnsi="Times New Roman" w:cs="Times New Roman"/>
          <w:sz w:val="28"/>
          <w:szCs w:val="28"/>
        </w:rPr>
        <w:t xml:space="preserve">Директор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государственного</w:t>
      </w:r>
      <w:proofErr w:type="gramEnd"/>
    </w:p>
    <w:p w:rsidR="00846237" w:rsidRDefault="00846237" w:rsidP="008462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учреждения образования</w:t>
      </w:r>
    </w:p>
    <w:p w:rsidR="00846237" w:rsidRPr="00EC1AA0" w:rsidRDefault="00846237" w:rsidP="008462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«Средняя школа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расносельский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846237" w:rsidRPr="00EC1AA0" w:rsidRDefault="00846237" w:rsidP="0084623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А.А.Крупта</w:t>
      </w:r>
      <w:proofErr w:type="spellEnd"/>
    </w:p>
    <w:p w:rsidR="00846237" w:rsidRDefault="00846237" w:rsidP="00846237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F029B" w:rsidRDefault="002F029B" w:rsidP="008746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E1EC8" w:rsidRPr="00846237" w:rsidRDefault="00DE1EC8" w:rsidP="008462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План воспитательной работы с детьми нуждающимися в оздоровлении оздоровительного </w:t>
      </w:r>
      <w:r w:rsidR="00846237">
        <w:rPr>
          <w:rFonts w:ascii="Times New Roman" w:eastAsiaTheme="minorEastAsia" w:hAnsi="Times New Roman" w:cs="Times New Roman"/>
          <w:b/>
          <w:sz w:val="28"/>
          <w:szCs w:val="28"/>
        </w:rPr>
        <w:t xml:space="preserve">и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лагеря</w:t>
      </w:r>
      <w:r w:rsidR="00846237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с дневным  пребыванием  «Палитра» </w:t>
      </w:r>
      <w:proofErr w:type="spellStart"/>
      <w:r w:rsidR="00EF73DB">
        <w:rPr>
          <w:rFonts w:ascii="Times New Roman" w:eastAsiaTheme="minorEastAsia" w:hAnsi="Times New Roman" w:cs="Times New Roman"/>
          <w:b/>
          <w:i/>
          <w:sz w:val="28"/>
          <w:szCs w:val="28"/>
        </w:rPr>
        <w:t>смена</w:t>
      </w:r>
      <w:proofErr w:type="gramStart"/>
      <w:r w:rsidR="00EF73DB">
        <w:rPr>
          <w:rFonts w:ascii="Times New Roman" w:eastAsiaTheme="minorEastAsia" w:hAnsi="Times New Roman" w:cs="Times New Roman"/>
          <w:b/>
          <w:i/>
          <w:sz w:val="28"/>
          <w:szCs w:val="28"/>
        </w:rPr>
        <w:t>«О</w:t>
      </w:r>
      <w:proofErr w:type="gramEnd"/>
      <w:r w:rsidR="00EF73DB">
        <w:rPr>
          <w:rFonts w:ascii="Times New Roman" w:eastAsiaTheme="minorEastAsia" w:hAnsi="Times New Roman" w:cs="Times New Roman"/>
          <w:b/>
          <w:i/>
          <w:sz w:val="28"/>
          <w:szCs w:val="28"/>
        </w:rPr>
        <w:t>сенний</w:t>
      </w:r>
      <w:proofErr w:type="spellEnd"/>
      <w:r w:rsidR="00EF73DB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экспресс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»</w:t>
      </w:r>
    </w:p>
    <w:p w:rsidR="00874679" w:rsidRPr="002F029B" w:rsidRDefault="00DE1EC8" w:rsidP="00DE1EC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</w:t>
      </w:r>
      <w:r w:rsidR="00846237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</w:t>
      </w:r>
      <w:r w:rsidR="00EF73DB">
        <w:rPr>
          <w:rFonts w:ascii="Times New Roman" w:eastAsiaTheme="minorEastAsia" w:hAnsi="Times New Roman" w:cs="Times New Roman"/>
          <w:b/>
          <w:sz w:val="28"/>
          <w:szCs w:val="28"/>
        </w:rPr>
        <w:t xml:space="preserve">   с 03.11.2025 по 08.11.2025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г</w:t>
      </w:r>
    </w:p>
    <w:tbl>
      <w:tblPr>
        <w:tblpPr w:leftFromText="180" w:rightFromText="180" w:vertAnchor="text" w:tblpX="-522" w:tblpY="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01"/>
        <w:gridCol w:w="7229"/>
        <w:gridCol w:w="1276"/>
        <w:gridCol w:w="2551"/>
        <w:gridCol w:w="2835"/>
      </w:tblGrid>
      <w:tr w:rsidR="00DE1EC8" w:rsidRPr="004307FB" w:rsidTr="00DE1EC8">
        <w:tc>
          <w:tcPr>
            <w:tcW w:w="534" w:type="dxa"/>
            <w:vMerge w:val="restart"/>
            <w:textDirection w:val="btLr"/>
          </w:tcPr>
          <w:p w:rsidR="00DE1EC8" w:rsidRPr="004307FB" w:rsidRDefault="00DE1EC8" w:rsidP="006A56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6B5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6B5"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познакомимся» </w:t>
            </w: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(отряды)</w:t>
            </w:r>
          </w:p>
        </w:tc>
        <w:tc>
          <w:tcPr>
            <w:tcW w:w="255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Pr="004307FB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из.воспит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Организационная линейка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едагог-организ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атор</w:t>
            </w:r>
          </w:p>
        </w:tc>
      </w:tr>
      <w:tr w:rsidR="00DE1EC8" w:rsidRPr="004307FB" w:rsidTr="00DE1EC8">
        <w:trPr>
          <w:trHeight w:val="2720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Диалог с отрядами: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принятие законов «</w:t>
            </w:r>
            <w:r w:rsidR="00EF73DB">
              <w:rPr>
                <w:rFonts w:ascii="Times New Roman" w:hAnsi="Times New Roman" w:cs="Times New Roman"/>
                <w:sz w:val="28"/>
                <w:szCs w:val="28"/>
              </w:rPr>
              <w:t>Осеннего экспресса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Час знакомств. Игра «Тайны лагеря»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Беседа по правилам БП в период ОЛ «Обучение правилам безопасного поведения в лагере»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Мониторинг интересов «Мир наших желаний»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Деловая игра «Выборы в лагере» (выбор органов самоуправления, названия отряда, девиза, эмблемы). Обустройство и оформление отрядных уголков.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на каникулах»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7229" w:type="dxa"/>
          </w:tcPr>
          <w:p w:rsidR="00DE1EC8" w:rsidRPr="004307FB" w:rsidRDefault="00EF73DB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«Весело играем и здоровье сохраняем»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из.воспитания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7229" w:type="dxa"/>
          </w:tcPr>
          <w:p w:rsidR="00DE1EC8" w:rsidRPr="004307FB" w:rsidRDefault="00EF73DB" w:rsidP="00EF73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Отрядное мероприятие/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 организационного периода </w:t>
            </w:r>
            <w:r w:rsidRPr="00EF73DB">
              <w:rPr>
                <w:rFonts w:ascii="Times New Roman" w:hAnsi="Times New Roman" w:cs="Times New Roman"/>
                <w:sz w:val="28"/>
                <w:szCs w:val="28"/>
              </w:rPr>
              <w:t>«Чтобы было интересно, надо…»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EF73DB" w:rsidRPr="00EF73DB" w:rsidRDefault="00EF73DB" w:rsidP="00EF73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EF73D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1EC8" w:rsidRPr="004307FB" w:rsidRDefault="00EF73DB" w:rsidP="00EF73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73DB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-развлекательная  программа к открытию лагерной смены «Счастливые дети счастливой страны»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едагог-организатор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Красносельского»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F73D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Экскурсия в музей КСМ</w:t>
            </w:r>
            <w:r w:rsidR="00EF73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3D6A6E" w:rsidRDefault="00EF73DB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  <w:r w:rsidR="003D6A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кинозала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1EC8" w:rsidRP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  <w:p w:rsidR="00A21C07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Музей КСМ</w:t>
            </w:r>
          </w:p>
          <w:p w:rsidR="003D6A6E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D6A6E"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педагог-организат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</w:t>
            </w:r>
          </w:p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воспитатели</w:t>
            </w:r>
          </w:p>
          <w:p w:rsidR="00EF73DB" w:rsidRPr="004307FB" w:rsidRDefault="00EF73DB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73DB">
              <w:rPr>
                <w:rFonts w:ascii="Times New Roman" w:hAnsi="Times New Roman" w:cs="Times New Roman"/>
                <w:sz w:val="28"/>
                <w:szCs w:val="28"/>
              </w:rPr>
              <w:t xml:space="preserve">едагоги </w:t>
            </w:r>
            <w:proofErr w:type="spellStart"/>
            <w:r w:rsidRPr="00EF73DB">
              <w:rPr>
                <w:rFonts w:ascii="Times New Roman" w:hAnsi="Times New Roman" w:cs="Times New Roman"/>
                <w:sz w:val="28"/>
                <w:szCs w:val="28"/>
              </w:rPr>
              <w:t>ЦТДиМ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  <w:tc>
          <w:tcPr>
            <w:tcW w:w="7229" w:type="dxa"/>
          </w:tcPr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A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EC8" w:rsidRPr="003D6A6E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стадион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16.15-16.30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Линейка. Уход детей домой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агог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-организатор</w:t>
            </w:r>
          </w:p>
        </w:tc>
      </w:tr>
      <w:tr w:rsidR="00DE1EC8" w:rsidRPr="004307FB" w:rsidTr="00DE1EC8">
        <w:tc>
          <w:tcPr>
            <w:tcW w:w="534" w:type="dxa"/>
            <w:vMerge w:val="restart"/>
            <w:textDirection w:val="btLr"/>
          </w:tcPr>
          <w:p w:rsidR="00DE1EC8" w:rsidRPr="004307FB" w:rsidRDefault="006A56B5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Станция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Мы-патриоты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Pr="004307FB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из.воспит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Утренняя линейка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ед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09.50-10.00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«Твой режим дня на каникулах» 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Минутка безопасности 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«Правила  поведения в лагере»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229" w:type="dxa"/>
          </w:tcPr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«Золотая скакалка»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7229" w:type="dxa"/>
          </w:tcPr>
          <w:p w:rsidR="003D6A6E" w:rsidRDefault="00DE1EC8" w:rsidP="003D6A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6A6E">
              <w:rPr>
                <w:rFonts w:ascii="Times New Roman" w:hAnsi="Times New Roman" w:cs="Times New Roman"/>
                <w:sz w:val="28"/>
                <w:szCs w:val="28"/>
              </w:rPr>
              <w:t>Отрядное мероприятие/</w:t>
            </w:r>
          </w:p>
          <w:p w:rsidR="00DE1EC8" w:rsidRPr="004307FB" w:rsidRDefault="00DE1EC8" w:rsidP="003D6A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A6E">
              <w:t xml:space="preserve"> </w:t>
            </w:r>
            <w:r w:rsidR="003D6A6E" w:rsidRPr="003D6A6E">
              <w:rPr>
                <w:rFonts w:ascii="Times New Roman" w:hAnsi="Times New Roman" w:cs="Times New Roman"/>
                <w:sz w:val="28"/>
                <w:szCs w:val="28"/>
              </w:rPr>
              <w:t>Работа с сайтом «Детский правовой сайт»</w:t>
            </w: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Pr="004307FB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3D6A6E" w:rsidRPr="003D6A6E" w:rsidRDefault="003D6A6E" w:rsidP="003D6A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D6A6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1EC8" w:rsidRPr="004307FB" w:rsidRDefault="003D6A6E" w:rsidP="003D6A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6A6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Час 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«Беларус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со Знаком К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ачества» 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агог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Создание газеты «Мы ими гордимся»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Час патриота «Душа Беларуси в ее символах»</w:t>
            </w:r>
          </w:p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( создание эмблемы патриота)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D6A6E">
              <w:rPr>
                <w:rFonts w:ascii="Times New Roman" w:hAnsi="Times New Roman" w:cs="Times New Roman"/>
                <w:sz w:val="28"/>
                <w:szCs w:val="28"/>
              </w:rPr>
              <w:t>мастер-классы/</w:t>
            </w:r>
          </w:p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E96">
              <w:rPr>
                <w:rFonts w:ascii="Times New Roman" w:hAnsi="Times New Roman" w:cs="Times New Roman"/>
                <w:sz w:val="28"/>
                <w:szCs w:val="28"/>
              </w:rPr>
              <w:t>Работа кинозала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3D6A6E" w:rsidRPr="004307FB" w:rsidRDefault="003D6A6E" w:rsidP="003D6A6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педагог-организат</w:t>
            </w: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</w:t>
            </w:r>
          </w:p>
          <w:p w:rsidR="003D6A6E" w:rsidRDefault="003D6A6E" w:rsidP="003D6A6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воспитатели</w:t>
            </w:r>
          </w:p>
          <w:p w:rsidR="00DE1EC8" w:rsidRPr="004307FB" w:rsidRDefault="003D6A6E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73DB">
              <w:rPr>
                <w:rFonts w:ascii="Times New Roman" w:hAnsi="Times New Roman" w:cs="Times New Roman"/>
                <w:sz w:val="28"/>
                <w:szCs w:val="28"/>
              </w:rPr>
              <w:t xml:space="preserve">едагоги </w:t>
            </w:r>
            <w:proofErr w:type="spellStart"/>
            <w:r w:rsidRPr="00EF73DB">
              <w:rPr>
                <w:rFonts w:ascii="Times New Roman" w:hAnsi="Times New Roman" w:cs="Times New Roman"/>
                <w:sz w:val="28"/>
                <w:szCs w:val="28"/>
              </w:rPr>
              <w:t>ЦТДиМ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  <w:tc>
          <w:tcPr>
            <w:tcW w:w="7229" w:type="dxa"/>
          </w:tcPr>
          <w:p w:rsidR="00DE1EC8" w:rsidRPr="004307FB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>гры на свежем воздухе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E1EC8" w:rsidRPr="004307FB" w:rsidTr="00DE1EC8">
        <w:trPr>
          <w:trHeight w:val="381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16.15-16.30</w:t>
            </w:r>
          </w:p>
        </w:tc>
        <w:tc>
          <w:tcPr>
            <w:tcW w:w="7229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Линейка. Уход детей домой</w:t>
            </w:r>
          </w:p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6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6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6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6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6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6" w:rsidRPr="004307FB" w:rsidRDefault="00290E96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Pr="004307FB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DE1EC8" w:rsidRPr="004307FB" w:rsidTr="00DE1EC8">
        <w:tc>
          <w:tcPr>
            <w:tcW w:w="534" w:type="dxa"/>
            <w:vMerge w:val="restart"/>
            <w:textDirection w:val="btLr"/>
          </w:tcPr>
          <w:p w:rsidR="00DE1EC8" w:rsidRPr="004307FB" w:rsidRDefault="00290E96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Станция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Мы-спасатели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Pr="004307FB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из.воспит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1EC8" w:rsidRPr="004307FB" w:rsidTr="00DE1EC8">
        <w:trPr>
          <w:trHeight w:val="355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Утренняя линейка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09.50-10.00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Минутка здоровья «Правильное питание»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ти «Правила поведения в транспорте»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EC8" w:rsidRPr="004307FB" w:rsidTr="00DE1EC8">
        <w:trPr>
          <w:trHeight w:val="242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:rsidR="006A56B5" w:rsidRPr="004307FB" w:rsidRDefault="00DE1EC8" w:rsidP="006A56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6B5">
              <w:rPr>
                <w:rFonts w:ascii="Times New Roman" w:hAnsi="Times New Roman" w:cs="Times New Roman"/>
                <w:sz w:val="28"/>
                <w:szCs w:val="28"/>
              </w:rPr>
              <w:t>Подвижная игра «Два капитана»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из.воспитания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EC8" w:rsidRPr="004307FB" w:rsidTr="00DE1EC8">
        <w:trPr>
          <w:trHeight w:val="372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  <w:tc>
          <w:tcPr>
            <w:tcW w:w="7229" w:type="dxa"/>
            <w:tcBorders>
              <w:top w:val="single" w:sz="4" w:space="0" w:color="000000"/>
            </w:tcBorders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в лагере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</w:p>
        </w:tc>
      </w:tr>
      <w:tr w:rsidR="00DE1EC8" w:rsidRPr="004307FB" w:rsidTr="00DE1EC8">
        <w:trPr>
          <w:trHeight w:val="372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7229" w:type="dxa"/>
            <w:tcBorders>
              <w:top w:val="single" w:sz="4" w:space="0" w:color="000000"/>
            </w:tcBorders>
          </w:tcPr>
          <w:p w:rsidR="00DE1EC8" w:rsidRDefault="00B862B3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Отрядное мероприятие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62B3" w:rsidRPr="004307FB" w:rsidRDefault="00B862B3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62B3">
              <w:rPr>
                <w:rFonts w:ascii="Times New Roman" w:hAnsi="Times New Roman" w:cs="Times New Roman"/>
                <w:sz w:val="28"/>
                <w:szCs w:val="28"/>
              </w:rPr>
              <w:t>Кругл</w:t>
            </w:r>
            <w:proofErr w:type="gramStart"/>
            <w:r w:rsidRPr="00B86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86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62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862B3">
              <w:rPr>
                <w:rFonts w:ascii="Times New Roman" w:hAnsi="Times New Roman" w:cs="Times New Roman"/>
                <w:sz w:val="28"/>
                <w:szCs w:val="28"/>
              </w:rPr>
              <w:t>тол «На что потратить жизнь, ценности жизни»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E1EC8" w:rsidRDefault="00B862B3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B862B3" w:rsidRPr="004307FB" w:rsidRDefault="00B862B3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62B3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</w:tr>
      <w:tr w:rsidR="00DE1EC8" w:rsidRPr="004307FB" w:rsidTr="00DE1EC8">
        <w:trPr>
          <w:trHeight w:val="239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Гомельскому университету гражданской защиты МЧС Беларуси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</w:tc>
      </w:tr>
      <w:tr w:rsidR="00DE1EC8" w:rsidRPr="004307FB" w:rsidTr="00DE1EC8">
        <w:trPr>
          <w:trHeight w:val="378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Игровая программа «Я б в спасатели пошел»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B862B3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ПАСЧ-4</w:t>
            </w:r>
            <w:r w:rsidR="00B862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862B3">
              <w:t xml:space="preserve"> </w:t>
            </w:r>
            <w:r w:rsidR="00B862B3" w:rsidRPr="00B862B3"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</w:t>
            </w:r>
            <w:proofErr w:type="gramStart"/>
            <w:r w:rsidR="00B862B3" w:rsidRPr="00B862B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B862B3" w:rsidRPr="00B862B3">
              <w:rPr>
                <w:rFonts w:ascii="Times New Roman" w:hAnsi="Times New Roman" w:cs="Times New Roman"/>
                <w:sz w:val="28"/>
                <w:szCs w:val="28"/>
              </w:rPr>
              <w:t xml:space="preserve"> друг или враг»</w:t>
            </w:r>
            <w:r w:rsidR="00B862B3">
              <w:rPr>
                <w:rFonts w:ascii="Times New Roman" w:hAnsi="Times New Roman" w:cs="Times New Roman"/>
                <w:sz w:val="28"/>
                <w:szCs w:val="28"/>
              </w:rPr>
              <w:t>/Мастер-классы</w:t>
            </w:r>
            <w:r w:rsidR="009612F4">
              <w:rPr>
                <w:rFonts w:ascii="Times New Roman" w:hAnsi="Times New Roman" w:cs="Times New Roman"/>
                <w:sz w:val="28"/>
                <w:szCs w:val="28"/>
              </w:rPr>
              <w:t>/Работа кинозала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часть</w:t>
            </w:r>
          </w:p>
        </w:tc>
        <w:tc>
          <w:tcPr>
            <w:tcW w:w="2835" w:type="dxa"/>
          </w:tcPr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1EC8" w:rsidRPr="004307FB" w:rsidRDefault="009612F4" w:rsidP="009612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r w:rsidRPr="009612F4">
              <w:rPr>
                <w:rFonts w:ascii="Times New Roman" w:hAnsi="Times New Roman" w:cs="Times New Roman"/>
                <w:sz w:val="28"/>
                <w:szCs w:val="28"/>
              </w:rPr>
              <w:t>ЦТДиМ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  <w:tc>
          <w:tcPr>
            <w:tcW w:w="7229" w:type="dxa"/>
          </w:tcPr>
          <w:p w:rsidR="00DE1EC8" w:rsidRPr="004307FB" w:rsidRDefault="009612F4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>гры на свежем воздухе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16.15-16.30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Вечерняя линейка. Уход детей домой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ед-орг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4307FB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DE1EC8" w:rsidRPr="004307FB" w:rsidTr="00DE1EC8">
        <w:tc>
          <w:tcPr>
            <w:tcW w:w="534" w:type="dxa"/>
            <w:vMerge w:val="restart"/>
            <w:textDirection w:val="btLr"/>
          </w:tcPr>
          <w:p w:rsidR="00DE1EC8" w:rsidRPr="004307FB" w:rsidRDefault="00DE1EC8" w:rsidP="00290E9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290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Станция 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здоровья</w:t>
            </w: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08.30-09.00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 детей</w:t>
            </w:r>
          </w:p>
        </w:tc>
        <w:tc>
          <w:tcPr>
            <w:tcW w:w="1276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Pr="004307FB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09.00-09.15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физ</w:t>
            </w:r>
            <w:proofErr w:type="gramStart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оспитания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09.15-09.30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Утренняя линейка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педагог-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09.50-10.00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здоровья «10 правил хорошего питания»</w:t>
            </w:r>
          </w:p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безопасности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 «Правила оказания первой помощи пострадавшим» 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7229" w:type="dxa"/>
          </w:tcPr>
          <w:p w:rsidR="00DE1EC8" w:rsidRPr="004307FB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Эстафеты «Весёлый мяч»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из.воспитания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.00-12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29" w:type="dxa"/>
          </w:tcPr>
          <w:p w:rsidR="00DE1EC8" w:rsidRPr="004307FB" w:rsidRDefault="00DE1EC8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12F4" w:rsidRPr="009612F4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</w:t>
            </w:r>
            <w:r w:rsidR="009612F4">
              <w:rPr>
                <w:rFonts w:ascii="Times New Roman" w:hAnsi="Times New Roman" w:cs="Times New Roman"/>
                <w:sz w:val="28"/>
                <w:szCs w:val="28"/>
              </w:rPr>
              <w:t>/Час общения «Не дай себя обмануть»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9612F4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E1EC8" w:rsidRPr="004307FB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СППС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9612F4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</w:t>
            </w:r>
            <w:r w:rsidR="00DE1EC8"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0-13.00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Агитационная игра по ЗОЖ в рамках акции «</w:t>
            </w:r>
            <w:proofErr w:type="gramStart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Миссия-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жить</w:t>
            </w:r>
            <w:proofErr w:type="gram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«Тропинками здоровья»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едагог-организатор</w:t>
            </w:r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9612F4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13.30-15</w:t>
            </w:r>
            <w:r w:rsidR="00DE1EC8"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.30</w:t>
            </w:r>
          </w:p>
        </w:tc>
        <w:tc>
          <w:tcPr>
            <w:tcW w:w="7229" w:type="dxa"/>
          </w:tcPr>
          <w:p w:rsidR="00DE1EC8" w:rsidRDefault="00DE1EC8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«Мы против вредных привычек» /</w:t>
            </w:r>
          </w:p>
          <w:p w:rsidR="00DE1EC8" w:rsidRPr="004307FB" w:rsidRDefault="00DE1EC8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Игра – путешествие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Красносельской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библиотеке «Как прекрасен этот мир!»</w:t>
            </w:r>
            <w:r w:rsid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/Мастер-классы/Работа кинозала 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  <w:p w:rsidR="00A21C07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9612F4" w:rsidRPr="004307FB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 </w:t>
            </w:r>
            <w:proofErr w:type="spellStart"/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ЦТДиМ</w:t>
            </w:r>
            <w:proofErr w:type="spellEnd"/>
          </w:p>
        </w:tc>
      </w:tr>
      <w:tr w:rsidR="00DE1EC8" w:rsidRPr="004307FB" w:rsidTr="00DE1EC8"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15.45-16.15</w:t>
            </w:r>
          </w:p>
        </w:tc>
        <w:tc>
          <w:tcPr>
            <w:tcW w:w="7229" w:type="dxa"/>
          </w:tcPr>
          <w:p w:rsidR="00DE1EC8" w:rsidRPr="004307FB" w:rsidRDefault="009612F4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EC8" w:rsidRPr="004307FB">
              <w:rPr>
                <w:rFonts w:ascii="Times New Roman" w:hAnsi="Times New Roman" w:cs="Times New Roman"/>
                <w:sz w:val="28"/>
                <w:szCs w:val="28"/>
              </w:rPr>
              <w:t>гры на свежем воздухе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DE1EC8" w:rsidRPr="004307FB" w:rsidTr="00DE1EC8">
        <w:trPr>
          <w:trHeight w:val="266"/>
        </w:trPr>
        <w:tc>
          <w:tcPr>
            <w:tcW w:w="534" w:type="dxa"/>
            <w:vMerge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16.15-16.30</w:t>
            </w:r>
          </w:p>
        </w:tc>
        <w:tc>
          <w:tcPr>
            <w:tcW w:w="7229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Линейка. Уход детей домой</w:t>
            </w:r>
          </w:p>
        </w:tc>
        <w:tc>
          <w:tcPr>
            <w:tcW w:w="1276" w:type="dxa"/>
          </w:tcPr>
          <w:p w:rsidR="00DE1EC8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DE1EC8" w:rsidRDefault="00A21C0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DE1EC8" w:rsidRPr="004307FB" w:rsidRDefault="00DE1EC8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846237" w:rsidRPr="004307FB" w:rsidTr="00DE1EC8">
        <w:tc>
          <w:tcPr>
            <w:tcW w:w="534" w:type="dxa"/>
            <w:vMerge w:val="restart"/>
            <w:tcBorders>
              <w:left w:val="single" w:sz="4" w:space="0" w:color="000000"/>
            </w:tcBorders>
            <w:textDirection w:val="btLr"/>
          </w:tcPr>
          <w:p w:rsidR="00846237" w:rsidRPr="004307FB" w:rsidRDefault="00846237" w:rsidP="00290E9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0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Станция красоты и талантов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08.30-09.00</w:t>
            </w:r>
          </w:p>
        </w:tc>
        <w:tc>
          <w:tcPr>
            <w:tcW w:w="7229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 детей</w:t>
            </w:r>
          </w:p>
        </w:tc>
        <w:tc>
          <w:tcPr>
            <w:tcW w:w="1276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09.00-09.15</w:t>
            </w:r>
          </w:p>
        </w:tc>
        <w:tc>
          <w:tcPr>
            <w:tcW w:w="7229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зарядка</w:t>
            </w:r>
          </w:p>
        </w:tc>
        <w:tc>
          <w:tcPr>
            <w:tcW w:w="1276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09.15-09.30</w:t>
            </w:r>
          </w:p>
        </w:tc>
        <w:tc>
          <w:tcPr>
            <w:tcW w:w="7229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Утренняя линейка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агог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-орг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анизатор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09.50-10.00</w:t>
            </w:r>
          </w:p>
        </w:tc>
        <w:tc>
          <w:tcPr>
            <w:tcW w:w="7229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Минутка здоровья «Движение - от многих бед спасение»</w:t>
            </w:r>
          </w:p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без-</w:t>
            </w:r>
            <w:proofErr w:type="spellStart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proofErr w:type="spell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«Правила без-</w:t>
            </w:r>
            <w:proofErr w:type="spellStart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proofErr w:type="spell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интернет»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оспитатели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7229" w:type="dxa"/>
          </w:tcPr>
          <w:p w:rsidR="00846237" w:rsidRPr="004307FB" w:rsidRDefault="009612F4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«Остров сокровищ</w:t>
            </w:r>
            <w:r w:rsidR="00846237"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gramStart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из.воспитания</w:t>
            </w:r>
            <w:proofErr w:type="spellEnd"/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11.00-12.0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29" w:type="dxa"/>
          </w:tcPr>
          <w:p w:rsidR="00846237" w:rsidRPr="004307FB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мероприятия/</w:t>
            </w:r>
            <w:r>
              <w:t xml:space="preserve"> </w:t>
            </w: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«Твоя уличная компания. Как попадают в преступную группу?»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Отрядная комната</w:t>
            </w:r>
          </w:p>
        </w:tc>
        <w:tc>
          <w:tcPr>
            <w:tcW w:w="2835" w:type="dxa"/>
          </w:tcPr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9612F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46237" w:rsidRPr="004307FB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12.00-13.00</w:t>
            </w:r>
          </w:p>
        </w:tc>
        <w:tc>
          <w:tcPr>
            <w:tcW w:w="7229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«Осенний бал»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ед</w:t>
            </w:r>
            <w:proofErr w:type="spell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-орг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анизатор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13.30-14.00</w:t>
            </w:r>
          </w:p>
        </w:tc>
        <w:tc>
          <w:tcPr>
            <w:tcW w:w="7229" w:type="dxa"/>
          </w:tcPr>
          <w:p w:rsidR="00846237" w:rsidRDefault="00846237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-эстафета «Стихи Победы»/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</w:t>
            </w: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ед</w:t>
            </w:r>
            <w:proofErr w:type="spellEnd"/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-орг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анизатор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Default="009612F4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</w:t>
            </w:r>
            <w:r w:rsidR="00846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.30</w:t>
            </w:r>
          </w:p>
        </w:tc>
        <w:tc>
          <w:tcPr>
            <w:tcW w:w="7229" w:type="dxa"/>
          </w:tcPr>
          <w:p w:rsidR="00846237" w:rsidRDefault="00846237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на асфальте</w:t>
            </w:r>
            <w:r w:rsid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без войны»</w:t>
            </w:r>
            <w:r w:rsid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/Мастер-классы</w:t>
            </w:r>
          </w:p>
          <w:p w:rsidR="00846237" w:rsidRDefault="00846237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Школьный двор</w:t>
            </w:r>
          </w:p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Отрядная комната</w:t>
            </w:r>
          </w:p>
        </w:tc>
        <w:tc>
          <w:tcPr>
            <w:tcW w:w="2835" w:type="dxa"/>
          </w:tcPr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  <w:p w:rsidR="009612F4" w:rsidRPr="009612F4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846237" w:rsidRPr="004307FB" w:rsidRDefault="009612F4" w:rsidP="009612F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 </w:t>
            </w:r>
            <w:proofErr w:type="spellStart"/>
            <w:r w:rsidRPr="00961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ЦТДиМ</w:t>
            </w:r>
            <w:proofErr w:type="spellEnd"/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15.45-16.15</w:t>
            </w:r>
          </w:p>
        </w:tc>
        <w:tc>
          <w:tcPr>
            <w:tcW w:w="7229" w:type="dxa"/>
          </w:tcPr>
          <w:p w:rsidR="00846237" w:rsidRDefault="009612F4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846237" w:rsidRPr="004307FB">
              <w:rPr>
                <w:rFonts w:ascii="Times New Roman" w:hAnsi="Times New Roman" w:cs="Times New Roman"/>
                <w:sz w:val="28"/>
                <w:szCs w:val="28"/>
              </w:rPr>
              <w:t>гры на свежем воздухе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Школьный двор</w:t>
            </w:r>
          </w:p>
        </w:tc>
        <w:tc>
          <w:tcPr>
            <w:tcW w:w="2835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воспитатели</w:t>
            </w:r>
          </w:p>
        </w:tc>
      </w:tr>
      <w:tr w:rsidR="00846237" w:rsidRPr="004307FB" w:rsidTr="00DE1EC8">
        <w:tc>
          <w:tcPr>
            <w:tcW w:w="534" w:type="dxa"/>
            <w:vMerge/>
            <w:tcBorders>
              <w:left w:val="single" w:sz="4" w:space="0" w:color="000000"/>
            </w:tcBorders>
          </w:tcPr>
          <w:p w:rsidR="00846237" w:rsidRPr="004307FB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16.15-16.30</w:t>
            </w:r>
          </w:p>
        </w:tc>
        <w:tc>
          <w:tcPr>
            <w:tcW w:w="7229" w:type="dxa"/>
          </w:tcPr>
          <w:p w:rsidR="00846237" w:rsidRPr="004307FB" w:rsidRDefault="00846237" w:rsidP="00DE1EC8">
            <w:pPr>
              <w:pStyle w:val="a3"/>
              <w:tabs>
                <w:tab w:val="left" w:pos="4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0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Линейка. Уход детей домой</w:t>
            </w:r>
          </w:p>
        </w:tc>
        <w:tc>
          <w:tcPr>
            <w:tcW w:w="1276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1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Актовый зал</w:t>
            </w:r>
          </w:p>
        </w:tc>
        <w:tc>
          <w:tcPr>
            <w:tcW w:w="2835" w:type="dxa"/>
          </w:tcPr>
          <w:p w:rsidR="00846237" w:rsidRDefault="00846237" w:rsidP="00DE1E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воспитатели</w:t>
            </w:r>
          </w:p>
        </w:tc>
      </w:tr>
    </w:tbl>
    <w:p w:rsidR="003F4CC9" w:rsidRDefault="003F4CC9"/>
    <w:sectPr w:rsidR="003F4CC9" w:rsidSect="008462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4679"/>
    <w:rsid w:val="00180E4C"/>
    <w:rsid w:val="00290E96"/>
    <w:rsid w:val="002F029B"/>
    <w:rsid w:val="003D6A6E"/>
    <w:rsid w:val="003F4CC9"/>
    <w:rsid w:val="006A56B5"/>
    <w:rsid w:val="00846237"/>
    <w:rsid w:val="00874679"/>
    <w:rsid w:val="008A4636"/>
    <w:rsid w:val="009612F4"/>
    <w:rsid w:val="00A21C07"/>
    <w:rsid w:val="00A416DA"/>
    <w:rsid w:val="00B862B3"/>
    <w:rsid w:val="00DE1EC8"/>
    <w:rsid w:val="00E63D16"/>
    <w:rsid w:val="00E653BE"/>
    <w:rsid w:val="00EF73DB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7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67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4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10</cp:revision>
  <cp:lastPrinted>2025-10-27T13:01:00Z</cp:lastPrinted>
  <dcterms:created xsi:type="dcterms:W3CDTF">2024-10-24T10:48:00Z</dcterms:created>
  <dcterms:modified xsi:type="dcterms:W3CDTF">2025-10-27T13:04:00Z</dcterms:modified>
</cp:coreProperties>
</file>